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08B5" w14:textId="77777777" w:rsidR="007606C2" w:rsidRPr="00E55D59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44"/>
          <w:szCs w:val="44"/>
          <w:lang w:eastAsia="en-NZ"/>
          <w14:ligatures w14:val="none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3D9BF6FF" wp14:editId="235F58F9">
            <wp:simplePos x="0" y="0"/>
            <wp:positionH relativeFrom="margin">
              <wp:posOffset>4144645</wp:posOffset>
            </wp:positionH>
            <wp:positionV relativeFrom="paragraph">
              <wp:posOffset>52705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5151C" wp14:editId="3E67A60B">
            <wp:simplePos x="0" y="0"/>
            <wp:positionH relativeFrom="margin">
              <wp:posOffset>0</wp:posOffset>
            </wp:positionH>
            <wp:positionV relativeFrom="paragraph">
              <wp:posOffset>78105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B2F513" w14:textId="77777777" w:rsidR="007606C2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1570B445" w14:textId="77777777" w:rsidR="007606C2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1FC070CB" w14:textId="77777777" w:rsidR="007606C2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34B3D84A" w14:textId="77777777" w:rsidR="007606C2" w:rsidRPr="00E45383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727D5FBA" w14:textId="77777777" w:rsidR="007606C2" w:rsidRPr="00CD2D8C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6"/>
          <w:szCs w:val="26"/>
          <w:lang w:eastAsia="en-NZ"/>
          <w14:ligatures w14:val="none"/>
        </w:rPr>
      </w:pPr>
    </w:p>
    <w:p w14:paraId="4ECE6266" w14:textId="77777777" w:rsidR="007606C2" w:rsidRPr="00840346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</w:pPr>
    </w:p>
    <w:p w14:paraId="5EA1B865" w14:textId="7A9884A6" w:rsidR="007606C2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3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Spanish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Revised Vocabulary List 2025</w:t>
      </w:r>
    </w:p>
    <w:p w14:paraId="7D2BF69F" w14:textId="77777777" w:rsidR="007606C2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1AA11C3D" w14:textId="77777777" w:rsidR="007606C2" w:rsidRPr="00082C3A" w:rsidRDefault="007606C2" w:rsidP="007606C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0"/>
          <w:szCs w:val="20"/>
          <w:lang w:eastAsia="en-NZ"/>
        </w:rPr>
      </w:pPr>
    </w:p>
    <w:p w14:paraId="31C507FC" w14:textId="77777777" w:rsidR="007606C2" w:rsidRDefault="007606C2" w:rsidP="007606C2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>
        <w:rPr>
          <w:rFonts w:ascii="Arial" w:hAnsi="Arial" w:cs="Arial"/>
        </w:rPr>
        <w:t xml:space="preserve">Education </w:t>
      </w:r>
      <w:r w:rsidRPr="00E54195">
        <w:rPr>
          <w:rFonts w:ascii="Arial" w:hAnsi="Arial" w:cs="Arial"/>
        </w:rPr>
        <w:t xml:space="preserve">website in December 2024. </w:t>
      </w:r>
    </w:p>
    <w:p w14:paraId="6ED00E62" w14:textId="6B4B53F2" w:rsidR="007606C2" w:rsidRPr="00AA0DD1" w:rsidRDefault="007606C2" w:rsidP="007606C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3 </w:t>
      </w:r>
      <w:r w:rsidRPr="00E328E5">
        <w:rPr>
          <w:rFonts w:ascii="Arial" w:hAnsi="Arial" w:cs="Arial"/>
        </w:rPr>
        <w:t>Spanish</w:t>
      </w:r>
      <w:r>
        <w:rPr>
          <w:rFonts w:ascii="Arial" w:hAnsi="Arial" w:cs="Arial"/>
        </w:rPr>
        <w:t xml:space="preserve"> Vocabulary List that should be used with students in 2025 (and thereafter). </w:t>
      </w:r>
    </w:p>
    <w:p w14:paraId="3EC4BC83" w14:textId="0E4D0B58" w:rsidR="007606C2" w:rsidRDefault="007606C2" w:rsidP="007606C2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The Vocabulary List indicates language which will guide the setting of Level 3 </w:t>
      </w:r>
      <w:r w:rsidRPr="00E328E5">
        <w:rPr>
          <w:rFonts w:ascii="Arial" w:eastAsia="Times New Roman" w:hAnsi="Arial" w:cs="Arial"/>
          <w:color w:val="000000"/>
          <w:kern w:val="0"/>
          <w:lang w:eastAsia="en-NZ"/>
        </w:rPr>
        <w:t>Spanish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external assessments. </w:t>
      </w:r>
      <w:r>
        <w:rPr>
          <w:rFonts w:ascii="Arial" w:eastAsia="Times New Roman" w:hAnsi="Arial" w:cs="Arial"/>
          <w:kern w:val="0"/>
          <w:lang w:eastAsia="en-NZ"/>
        </w:rPr>
        <w:t>Words outside of the approved Vocabulary List will be glossed if their meaning is not evident from the text.</w:t>
      </w:r>
    </w:p>
    <w:p w14:paraId="1C80D19F" w14:textId="77777777" w:rsidR="007606C2" w:rsidRDefault="007606C2" w:rsidP="007606C2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The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14F6870C" w14:textId="77777777" w:rsidR="007606C2" w:rsidRPr="00EE52FE" w:rsidRDefault="007606C2" w:rsidP="007606C2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50A7995F" w14:textId="77777777" w:rsidR="007606C2" w:rsidRPr="008D1BEB" w:rsidRDefault="007606C2" w:rsidP="007606C2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48B3AC53" w14:textId="77777777" w:rsidR="007606C2" w:rsidRDefault="007606C2" w:rsidP="007606C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by </w:t>
      </w:r>
      <w:r w:rsidRPr="009C116F">
        <w:rPr>
          <w:rFonts w:ascii="Arial" w:hAnsi="Arial" w:cs="Arial"/>
          <w:b/>
          <w:bCs/>
        </w:rPr>
        <w:t>grammatical category</w:t>
      </w:r>
      <w:r>
        <w:rPr>
          <w:rFonts w:ascii="Arial" w:hAnsi="Arial" w:cs="Arial"/>
        </w:rPr>
        <w:t xml:space="preserve">. </w:t>
      </w:r>
    </w:p>
    <w:p w14:paraId="2FE6CBB0" w14:textId="77777777" w:rsidR="007606C2" w:rsidRDefault="007606C2" w:rsidP="007606C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complete (and authoritative) alphabetical list can be found online (in several configurations) </w:t>
      </w:r>
      <w:hyperlink r:id="rId9" w:history="1">
        <w:r w:rsidRPr="009C116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4420E91E" w14:textId="77777777" w:rsidR="007606C2" w:rsidRPr="003B3AE5" w:rsidRDefault="007606C2" w:rsidP="007606C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Spanish &gt; Teaching</w:t>
      </w:r>
    </w:p>
    <w:p w14:paraId="42EC73FC" w14:textId="77777777" w:rsidR="00FC40ED" w:rsidRDefault="00FC40ED">
      <w:pPr>
        <w:rPr>
          <w:lang w:val="mi-NZ"/>
        </w:rPr>
      </w:pPr>
    </w:p>
    <w:p w14:paraId="1DE7E9F6" w14:textId="0200E282" w:rsidR="00550ED2" w:rsidRDefault="00550ED2">
      <w:pPr>
        <w:rPr>
          <w:lang w:val="mi-NZ"/>
        </w:rPr>
      </w:pPr>
    </w:p>
    <w:tbl>
      <w:tblPr>
        <w:tblW w:w="44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048"/>
      </w:tblGrid>
      <w:tr w:rsidR="00550ED2" w:rsidRPr="0051131E" w14:paraId="1029B423" w14:textId="77777777" w:rsidTr="003E5724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5074893" w14:textId="77777777" w:rsidR="00550ED2" w:rsidRPr="0051131E" w:rsidRDefault="00550ED2" w:rsidP="003E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Categories</w:t>
            </w: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 in this document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37810CF" w14:textId="77777777" w:rsidR="00550ED2" w:rsidRPr="0051131E" w:rsidRDefault="00550ED2" w:rsidP="003E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Page</w:t>
            </w:r>
          </w:p>
        </w:tc>
      </w:tr>
      <w:tr w:rsidR="00550ED2" w:rsidRPr="0051131E" w14:paraId="5540C495" w14:textId="77777777" w:rsidTr="003E5724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AF05B83" w14:textId="77777777" w:rsidR="00550ED2" w:rsidRPr="0051131E" w:rsidRDefault="00550ED2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1F37E4A" w14:textId="77777777" w:rsidR="00550ED2" w:rsidRPr="0051131E" w:rsidRDefault="00550ED2" w:rsidP="003E57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2</w:t>
            </w:r>
          </w:p>
        </w:tc>
      </w:tr>
      <w:tr w:rsidR="00550ED2" w:rsidRPr="0051131E" w14:paraId="37D24ABA" w14:textId="77777777" w:rsidTr="003E5724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0C270F4" w14:textId="77777777" w:rsidR="00550ED2" w:rsidRPr="0051131E" w:rsidRDefault="00550ED2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E741EE7" w14:textId="3AEA038F" w:rsidR="00550ED2" w:rsidRPr="0051131E" w:rsidRDefault="007532A3" w:rsidP="003E57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3</w:t>
            </w:r>
          </w:p>
        </w:tc>
      </w:tr>
      <w:tr w:rsidR="00550ED2" w:rsidRPr="0051131E" w14:paraId="5FB70CE3" w14:textId="77777777" w:rsidTr="003E5724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9898E00" w14:textId="77777777" w:rsidR="00550ED2" w:rsidRPr="0051131E" w:rsidRDefault="00550ED2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Adjectives and adverbs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D1953F7" w14:textId="370606A3" w:rsidR="00550ED2" w:rsidRPr="0051131E" w:rsidRDefault="00CB5746" w:rsidP="003E57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4</w:t>
            </w:r>
          </w:p>
        </w:tc>
      </w:tr>
      <w:tr w:rsidR="00121CA8" w:rsidRPr="0051131E" w14:paraId="7BFC1F8D" w14:textId="77777777" w:rsidTr="003E5724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</w:tcPr>
          <w:p w14:paraId="6F8B6DBF" w14:textId="00C690CD" w:rsidR="00121CA8" w:rsidRPr="0051131E" w:rsidRDefault="007532A3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Pronouns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2FE2C73" w14:textId="11763C9D" w:rsidR="00121CA8" w:rsidRDefault="007532A3" w:rsidP="003E57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4</w:t>
            </w:r>
          </w:p>
        </w:tc>
      </w:tr>
      <w:tr w:rsidR="00121CA8" w:rsidRPr="0051131E" w14:paraId="02894968" w14:textId="77777777" w:rsidTr="003E5724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</w:tcPr>
          <w:p w14:paraId="12535405" w14:textId="27D42AAF" w:rsidR="00121CA8" w:rsidRPr="0051131E" w:rsidRDefault="007532A3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Prepositions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1CAF798" w14:textId="00001FFE" w:rsidR="00121CA8" w:rsidRDefault="007532A3" w:rsidP="003E57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4</w:t>
            </w:r>
          </w:p>
        </w:tc>
      </w:tr>
    </w:tbl>
    <w:p w14:paraId="1A6757FC" w14:textId="0CBF31D8" w:rsidR="00FC40ED" w:rsidRDefault="00FC40ED">
      <w:pPr>
        <w:rPr>
          <w:lang w:val="mi-NZ"/>
        </w:rPr>
      </w:pPr>
    </w:p>
    <w:p w14:paraId="16265CD3" w14:textId="77777777" w:rsidR="00FA6DE2" w:rsidRDefault="00FA6DE2">
      <w:r>
        <w:br w:type="page"/>
      </w: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989"/>
        <w:gridCol w:w="2976"/>
        <w:gridCol w:w="3940"/>
      </w:tblGrid>
      <w:tr w:rsidR="00FC40ED" w:rsidRPr="00FC40ED" w14:paraId="16F91F4F" w14:textId="77777777" w:rsidTr="009365C8">
        <w:trPr>
          <w:trHeight w:val="320"/>
          <w:jc w:val="center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AC34" w14:textId="76FE5596" w:rsidR="00FC40ED" w:rsidRPr="00FC40ED" w:rsidRDefault="00FC40ED" w:rsidP="009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Nouns</w:t>
            </w:r>
          </w:p>
        </w:tc>
      </w:tr>
      <w:tr w:rsidR="00FC40ED" w:rsidRPr="00FC40ED" w14:paraId="1CD90819" w14:textId="77777777" w:rsidTr="009365C8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DA0F" w14:textId="77777777" w:rsidR="00FC40ED" w:rsidRPr="00FC40ED" w:rsidRDefault="00FC40ED" w:rsidP="009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Article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72C7" w14:textId="77777777" w:rsidR="00FC40ED" w:rsidRPr="00FC40ED" w:rsidRDefault="00FC40ED" w:rsidP="009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038C" w14:textId="77777777" w:rsidR="00FC40ED" w:rsidRPr="00FC40ED" w:rsidRDefault="00FC40ED" w:rsidP="009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FC40ED" w:rsidRPr="00FC40ED" w14:paraId="5C4099AF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72AF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7FB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agotamiento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AF1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exhaustion</w:t>
            </w:r>
          </w:p>
        </w:tc>
      </w:tr>
      <w:tr w:rsidR="00FC40ED" w:rsidRPr="00FC40ED" w14:paraId="49193D60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AB43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745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aislamiento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1F2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isolation</w:t>
            </w:r>
          </w:p>
        </w:tc>
      </w:tr>
      <w:tr w:rsidR="00FC40ED" w:rsidRPr="00FC40ED" w14:paraId="2D2E5F2E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B42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596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alfabetismo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077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literacy</w:t>
            </w:r>
          </w:p>
        </w:tc>
      </w:tr>
      <w:tr w:rsidR="00FC40ED" w:rsidRPr="00FC40ED" w14:paraId="5147FACD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B67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A7F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argumento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28C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plot</w:t>
            </w:r>
          </w:p>
        </w:tc>
      </w:tr>
      <w:tr w:rsidR="00FC40ED" w:rsidRPr="00FC40ED" w14:paraId="12C984A6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16C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C1A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beca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28D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scholarship</w:t>
            </w:r>
          </w:p>
        </w:tc>
      </w:tr>
      <w:tr w:rsidR="00FC40ED" w:rsidRPr="00FC40ED" w14:paraId="11954D84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9D95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FB3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bondad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F18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goodness </w:t>
            </w:r>
          </w:p>
        </w:tc>
      </w:tr>
      <w:tr w:rsidR="00FC40ED" w:rsidRPr="00FC40ED" w14:paraId="65FE95DE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715C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DF0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cadena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B006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chain</w:t>
            </w:r>
          </w:p>
        </w:tc>
      </w:tr>
      <w:tr w:rsidR="00FC40ED" w:rsidRPr="00FC40ED" w14:paraId="4FEE6A00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4E9F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5F6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crítica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CEF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criticism, censure </w:t>
            </w:r>
          </w:p>
        </w:tc>
      </w:tr>
      <w:tr w:rsidR="00FC40ED" w:rsidRPr="00FC40ED" w14:paraId="0DD36821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5F4A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los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2D4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derechos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humanos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AA7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human rights</w:t>
            </w:r>
          </w:p>
        </w:tc>
      </w:tr>
      <w:tr w:rsidR="00FC40ED" w:rsidRPr="00FC40ED" w14:paraId="28E93883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7D34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4BF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desfile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375A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parade  </w:t>
            </w:r>
          </w:p>
        </w:tc>
      </w:tr>
      <w:tr w:rsidR="00FC40ED" w:rsidRPr="00FC40ED" w14:paraId="2D9D7F7B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B1A4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los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A76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desperdicios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3B3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waste (products) </w:t>
            </w:r>
          </w:p>
        </w:tc>
      </w:tr>
      <w:tr w:rsidR="00FC40ED" w:rsidRPr="00FC40ED" w14:paraId="75A09F35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6947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93B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deuda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E5E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debt </w:t>
            </w:r>
          </w:p>
        </w:tc>
      </w:tr>
      <w:tr w:rsidR="00FC40ED" w:rsidRPr="00FC40ED" w14:paraId="456EC0DB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3E6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AE9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enlace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3A5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link</w:t>
            </w:r>
          </w:p>
        </w:tc>
      </w:tr>
      <w:tr w:rsidR="00FC40ED" w:rsidRPr="00FC40ED" w14:paraId="71784E4E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6913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DBC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escasez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B5A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scarcity</w:t>
            </w:r>
          </w:p>
        </w:tc>
      </w:tr>
      <w:tr w:rsidR="00FC40ED" w:rsidRPr="00FC40ED" w14:paraId="7B548627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F289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056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fondo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06B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background, bottom </w:t>
            </w:r>
          </w:p>
        </w:tc>
      </w:tr>
      <w:tr w:rsidR="00FC40ED" w:rsidRPr="00FC40ED" w14:paraId="4393D234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8BD6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2BD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gesto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28F" w14:textId="1BB98F3A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facial/corpor</w:t>
            </w:r>
            <w:r w:rsidR="0037022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</w:t>
            </w: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 expression, gesture</w:t>
            </w:r>
          </w:p>
        </w:tc>
      </w:tr>
      <w:tr w:rsidR="00FC40ED" w:rsidRPr="00FC40ED" w14:paraId="7778EDDC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EEF5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D37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guerra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A60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war </w:t>
            </w:r>
          </w:p>
        </w:tc>
      </w:tr>
      <w:tr w:rsidR="00FC40ED" w:rsidRPr="00FC40ED" w14:paraId="3ADD322B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878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4FF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huelga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8C9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strike (pol.) </w:t>
            </w:r>
          </w:p>
        </w:tc>
      </w:tr>
      <w:tr w:rsidR="00FC40ED" w:rsidRPr="00FC40ED" w14:paraId="4BB6FC8B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6BB8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25B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huella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EBD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footprint, trace</w:t>
            </w:r>
          </w:p>
        </w:tc>
      </w:tr>
      <w:tr w:rsidR="00FC40ED" w:rsidRPr="00FC40ED" w14:paraId="13256A16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5010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16A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impuesto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CB0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tax  </w:t>
            </w:r>
          </w:p>
        </w:tc>
      </w:tr>
      <w:tr w:rsidR="00FC40ED" w:rsidRPr="00FC40ED" w14:paraId="0FF6642A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1EC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los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97E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ingresos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476F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income</w:t>
            </w:r>
          </w:p>
        </w:tc>
      </w:tr>
      <w:tr w:rsidR="00FC40ED" w:rsidRPr="00FC40ED" w14:paraId="2E6BE1CA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5E1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289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manifestación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ADE5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demonstration  </w:t>
            </w:r>
          </w:p>
        </w:tc>
      </w:tr>
      <w:tr w:rsidR="00FC40ED" w:rsidRPr="00FC40ED" w14:paraId="6C025998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D3AD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71F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niñez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317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childhood  </w:t>
            </w:r>
          </w:p>
        </w:tc>
      </w:tr>
      <w:tr w:rsidR="00FC40ED" w:rsidRPr="00FC40ED" w14:paraId="1930DE26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2052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642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orden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BDC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order, succession </w:t>
            </w:r>
          </w:p>
        </w:tc>
      </w:tr>
      <w:tr w:rsidR="00FC40ED" w:rsidRPr="00FC40ED" w14:paraId="343FCD6D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0644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37F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orden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9BB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command </w:t>
            </w:r>
          </w:p>
        </w:tc>
      </w:tr>
      <w:tr w:rsidR="00FC40ED" w:rsidRPr="00FC40ED" w14:paraId="7A8756BE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970F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05D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pasajero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862E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passenger</w:t>
            </w:r>
          </w:p>
        </w:tc>
      </w:tr>
      <w:tr w:rsidR="00FC40ED" w:rsidRPr="00FC40ED" w14:paraId="1B224254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488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278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paz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3738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peace </w:t>
            </w:r>
          </w:p>
        </w:tc>
      </w:tr>
      <w:tr w:rsidR="00B13895" w:rsidRPr="00FC40ED" w14:paraId="56258890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B804" w14:textId="5AA37754" w:rsidR="00B13895" w:rsidRPr="00FC40ED" w:rsidRDefault="003E7838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55B6" w14:textId="5BA8852A" w:rsidR="00B13895" w:rsidRPr="00FC40ED" w:rsidRDefault="003E7838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E783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pensamiento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DBF1" w14:textId="40B81B1E" w:rsidR="00B13895" w:rsidRPr="00FC40ED" w:rsidRDefault="003E7838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thought</w:t>
            </w:r>
          </w:p>
        </w:tc>
      </w:tr>
      <w:tr w:rsidR="00FC40ED" w:rsidRPr="00FC40ED" w14:paraId="5A4D8A16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41F9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C71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personaje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A42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character </w:t>
            </w:r>
          </w:p>
        </w:tc>
      </w:tr>
      <w:tr w:rsidR="00FC40ED" w:rsidRPr="00FC40ED" w14:paraId="4BE3A291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4C1A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7AE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política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055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politics, policy </w:t>
            </w:r>
          </w:p>
        </w:tc>
      </w:tr>
      <w:tr w:rsidR="00FC40ED" w:rsidRPr="00FC40ED" w14:paraId="2E73F9F8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7C86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772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refrán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024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refrain, saying </w:t>
            </w:r>
          </w:p>
        </w:tc>
      </w:tr>
      <w:tr w:rsidR="00FC40ED" w:rsidRPr="00FC40ED" w14:paraId="5F4D8DC2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605C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4EA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régimen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764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regime, rule, diet</w:t>
            </w:r>
          </w:p>
        </w:tc>
      </w:tr>
      <w:tr w:rsidR="00FC40ED" w:rsidRPr="00FC40ED" w14:paraId="38B34B4F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1CA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4F3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sentimiento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4EC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feeling, grief, regret </w:t>
            </w:r>
          </w:p>
        </w:tc>
      </w:tr>
      <w:tr w:rsidR="00FC40ED" w:rsidRPr="00FC40ED" w14:paraId="7B70C258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ECEA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754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tasa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80E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rate</w:t>
            </w:r>
          </w:p>
        </w:tc>
      </w:tr>
      <w:tr w:rsidR="00FC40ED" w:rsidRPr="00FC40ED" w14:paraId="3A2547F0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B231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DF8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trastorno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777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disorder</w:t>
            </w:r>
          </w:p>
        </w:tc>
      </w:tr>
      <w:tr w:rsidR="00FC40ED" w:rsidRPr="00FC40ED" w14:paraId="57447E18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9582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  <w:proofErr w:type="spellEnd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577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tratado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CE2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treaty</w:t>
            </w:r>
          </w:p>
        </w:tc>
      </w:tr>
      <w:tr w:rsidR="00FC40ED" w:rsidRPr="00FC40ED" w14:paraId="79FB3E9D" w14:textId="77777777" w:rsidTr="00935724">
        <w:trPr>
          <w:trHeight w:val="32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504F" w14:textId="77777777" w:rsidR="00FC40ED" w:rsidRPr="00FC40ED" w:rsidRDefault="00FC40ED" w:rsidP="00FC40E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E9F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vejez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792" w14:textId="77777777" w:rsidR="00FC40ED" w:rsidRPr="00FC40ED" w:rsidRDefault="00FC40ED" w:rsidP="00FC40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40E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 age</w:t>
            </w:r>
          </w:p>
        </w:tc>
      </w:tr>
    </w:tbl>
    <w:p w14:paraId="50151012" w14:textId="67858980" w:rsidR="001959D4" w:rsidRDefault="001959D4">
      <w:pPr>
        <w:rPr>
          <w:lang w:val="mi-NZ"/>
        </w:rPr>
      </w:pPr>
    </w:p>
    <w:p w14:paraId="08F8D057" w14:textId="77777777" w:rsidR="001959D4" w:rsidRDefault="001959D4">
      <w:pPr>
        <w:rPr>
          <w:lang w:val="mi-NZ"/>
        </w:rPr>
      </w:pPr>
      <w:r>
        <w:rPr>
          <w:lang w:val="mi-NZ"/>
        </w:rPr>
        <w:br w:type="page"/>
      </w:r>
    </w:p>
    <w:tbl>
      <w:tblPr>
        <w:tblW w:w="8087" w:type="dxa"/>
        <w:jc w:val="center"/>
        <w:tblLook w:val="04A0" w:firstRow="1" w:lastRow="0" w:firstColumn="1" w:lastColumn="0" w:noHBand="0" w:noVBand="1"/>
      </w:tblPr>
      <w:tblGrid>
        <w:gridCol w:w="3126"/>
        <w:gridCol w:w="4961"/>
      </w:tblGrid>
      <w:tr w:rsidR="0011520D" w:rsidRPr="0011520D" w14:paraId="35989FB5" w14:textId="77777777" w:rsidTr="009365C8">
        <w:trPr>
          <w:trHeight w:val="320"/>
          <w:jc w:val="center"/>
        </w:trPr>
        <w:tc>
          <w:tcPr>
            <w:tcW w:w="8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EB2FE2" w14:textId="77777777" w:rsidR="0011520D" w:rsidRPr="0011520D" w:rsidRDefault="0011520D" w:rsidP="009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Verbs</w:t>
            </w:r>
          </w:p>
        </w:tc>
      </w:tr>
      <w:tr w:rsidR="0011520D" w:rsidRPr="0011520D" w14:paraId="6257B54F" w14:textId="77777777" w:rsidTr="009365C8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33BBD8" w14:textId="77777777" w:rsidR="0011520D" w:rsidRPr="0011520D" w:rsidRDefault="0011520D" w:rsidP="009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BA262F" w14:textId="77777777" w:rsidR="0011520D" w:rsidRPr="0011520D" w:rsidRDefault="0011520D" w:rsidP="009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11520D" w:rsidRPr="0011520D" w14:paraId="1E1290A9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D3888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advertir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2A051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advise, to warn </w:t>
            </w:r>
          </w:p>
        </w:tc>
      </w:tr>
      <w:tr w:rsidR="0011520D" w:rsidRPr="0011520D" w14:paraId="55EBA60A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44718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afirmar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C4CCA4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verify</w:t>
            </w:r>
          </w:p>
        </w:tc>
      </w:tr>
      <w:tr w:rsidR="0011520D" w:rsidRPr="0011520D" w14:paraId="3A333026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4DAE24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afrontar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1E731E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face up to </w:t>
            </w:r>
          </w:p>
        </w:tc>
      </w:tr>
      <w:tr w:rsidR="0011520D" w:rsidRPr="0011520D" w14:paraId="41081EB3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CAEB0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agotar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A6975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use up</w:t>
            </w:r>
          </w:p>
        </w:tc>
      </w:tr>
      <w:tr w:rsidR="0011520D" w:rsidRPr="0011520D" w14:paraId="36D27D92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8E80E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albergar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F33F5C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house </w:t>
            </w:r>
          </w:p>
        </w:tc>
      </w:tr>
      <w:tr w:rsidR="0011520D" w:rsidRPr="0011520D" w14:paraId="2FD2DB64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281903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alcanzar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547329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reach, to attain </w:t>
            </w:r>
          </w:p>
        </w:tc>
      </w:tr>
      <w:tr w:rsidR="0011520D" w:rsidRPr="0011520D" w14:paraId="72E082DE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37499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ampliar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0F23E3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widen </w:t>
            </w:r>
          </w:p>
        </w:tc>
      </w:tr>
      <w:tr w:rsidR="0011520D" w:rsidRPr="0011520D" w14:paraId="152A043F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0982D3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apetecer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EC9C03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take a fancy, to feel like       </w:t>
            </w:r>
          </w:p>
        </w:tc>
      </w:tr>
      <w:tr w:rsidR="0011520D" w:rsidRPr="0011520D" w14:paraId="50A656DE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F1A09C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aprovechar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AB2B3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profit, to take advantage </w:t>
            </w:r>
          </w:p>
        </w:tc>
      </w:tr>
      <w:tr w:rsidR="0011520D" w:rsidRPr="0011520D" w14:paraId="6C110ECF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5F53B9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asombrar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(se)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1BA837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amazed </w:t>
            </w:r>
          </w:p>
        </w:tc>
      </w:tr>
      <w:tr w:rsidR="0011520D" w:rsidRPr="0011520D" w14:paraId="78CCAC8B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720A51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atravesar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02ADA6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cross, to go through  </w:t>
            </w:r>
          </w:p>
        </w:tc>
      </w:tr>
      <w:tr w:rsidR="0011520D" w:rsidRPr="0011520D" w14:paraId="66B117EE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043845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atrever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(se) a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EF9EEF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dare (to), to risk  </w:t>
            </w:r>
          </w:p>
        </w:tc>
      </w:tr>
      <w:tr w:rsidR="0011520D" w:rsidRPr="0011520D" w14:paraId="20AFC297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EFEEE3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avanzar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AC43BF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advance</w:t>
            </w:r>
          </w:p>
        </w:tc>
      </w:tr>
      <w:tr w:rsidR="0011520D" w:rsidRPr="0011520D" w14:paraId="53D697D4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C8EA4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basar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D0944F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based on </w:t>
            </w:r>
          </w:p>
        </w:tc>
      </w:tr>
      <w:tr w:rsidR="0011520D" w:rsidRPr="0011520D" w14:paraId="1B8EE1CD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8B86E4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bastar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C2C1B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enough, to suffice </w:t>
            </w:r>
          </w:p>
        </w:tc>
      </w:tr>
      <w:tr w:rsidR="0011520D" w:rsidRPr="0011520D" w14:paraId="11541279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79382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burlarse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6C49B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make fun of  </w:t>
            </w:r>
          </w:p>
        </w:tc>
      </w:tr>
      <w:tr w:rsidR="0011520D" w:rsidRPr="0011520D" w14:paraId="0FDA5FFB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55798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compaginar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2349FE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combine</w:t>
            </w:r>
          </w:p>
        </w:tc>
      </w:tr>
      <w:tr w:rsidR="0011520D" w:rsidRPr="0011520D" w14:paraId="22EFC636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A0D755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conllevar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71A5BC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bring with </w:t>
            </w:r>
          </w:p>
        </w:tc>
      </w:tr>
      <w:tr w:rsidR="0011520D" w:rsidRPr="0011520D" w14:paraId="6BDA0EFC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93BFD6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cumplir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335F41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fullfil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to carry out</w:t>
            </w:r>
          </w:p>
        </w:tc>
      </w:tr>
      <w:tr w:rsidR="0011520D" w:rsidRPr="0011520D" w14:paraId="1B1D50B7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7DD99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deceptionar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11ACC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disappoint</w:t>
            </w:r>
          </w:p>
        </w:tc>
      </w:tr>
      <w:tr w:rsidR="0011520D" w:rsidRPr="0011520D" w14:paraId="0F1BDD50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AE45D6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destacar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B9F5E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stand out </w:t>
            </w:r>
          </w:p>
        </w:tc>
      </w:tr>
      <w:tr w:rsidR="0011520D" w:rsidRPr="0011520D" w14:paraId="02009781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060E9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empeorar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6AB076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worsen </w:t>
            </w:r>
          </w:p>
        </w:tc>
      </w:tr>
      <w:tr w:rsidR="0011520D" w:rsidRPr="0011520D" w14:paraId="5FBDAD54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C0F46C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empujar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6DB4C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push  </w:t>
            </w:r>
          </w:p>
        </w:tc>
      </w:tr>
      <w:tr w:rsidR="0011520D" w:rsidRPr="0011520D" w14:paraId="54E865AB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AF6AB4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encerrar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9D202F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close</w:t>
            </w:r>
          </w:p>
        </w:tc>
      </w:tr>
      <w:tr w:rsidR="0011520D" w:rsidRPr="0011520D" w14:paraId="4C1DFF9E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912C9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enriquecer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692E3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enrich </w:t>
            </w:r>
          </w:p>
        </w:tc>
      </w:tr>
      <w:tr w:rsidR="0011520D" w:rsidRPr="0011520D" w14:paraId="6B4B22B0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E426DE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envolver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B3DDA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wrap </w:t>
            </w:r>
          </w:p>
        </w:tc>
      </w:tr>
      <w:tr w:rsidR="0011520D" w:rsidRPr="0011520D" w14:paraId="491AF88F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7E9DA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establecer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7379F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establish</w:t>
            </w:r>
          </w:p>
        </w:tc>
      </w:tr>
      <w:tr w:rsidR="0011520D" w:rsidRPr="0011520D" w14:paraId="26AE3F42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BE5B25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exigir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BB621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demand</w:t>
            </w:r>
          </w:p>
        </w:tc>
      </w:tr>
      <w:tr w:rsidR="0011520D" w:rsidRPr="0011520D" w14:paraId="1A7AC6D1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BD7DF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exponer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969FBC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exhibit</w:t>
            </w:r>
          </w:p>
        </w:tc>
      </w:tr>
      <w:tr w:rsidR="0011520D" w:rsidRPr="0011520D" w14:paraId="4D51CB26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29F965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fabricar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517DBF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make, to manufacture  </w:t>
            </w:r>
          </w:p>
        </w:tc>
      </w:tr>
      <w:tr w:rsidR="0011520D" w:rsidRPr="0011520D" w14:paraId="07817849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EB4493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fiarse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B29817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trust  </w:t>
            </w:r>
          </w:p>
        </w:tc>
      </w:tr>
      <w:tr w:rsidR="0011520D" w:rsidRPr="0011520D" w14:paraId="5D31C6D4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B95ED" w14:textId="5C6B29D2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fomentar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3611F" w14:textId="16303EA0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encourage, to promote, to foster, to develop </w:t>
            </w:r>
          </w:p>
        </w:tc>
      </w:tr>
      <w:tr w:rsidR="0011520D" w:rsidRPr="0011520D" w14:paraId="7D8EDE74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A59C97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girar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75241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turn, to revolve  </w:t>
            </w:r>
          </w:p>
        </w:tc>
      </w:tr>
      <w:tr w:rsidR="0011520D" w:rsidRPr="0011520D" w14:paraId="4CA173FC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F915F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gozar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CD122E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enjoy </w:t>
            </w:r>
          </w:p>
        </w:tc>
      </w:tr>
      <w:tr w:rsidR="0011520D" w:rsidRPr="0011520D" w14:paraId="0890F7B2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EB5DC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hallar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7A0705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find, to discover</w:t>
            </w:r>
          </w:p>
        </w:tc>
      </w:tr>
      <w:tr w:rsidR="0011520D" w:rsidRPr="0011520D" w14:paraId="5856854B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7B100D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impedir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2398E4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prevent </w:t>
            </w:r>
          </w:p>
        </w:tc>
      </w:tr>
      <w:tr w:rsidR="0011520D" w:rsidRPr="0011520D" w14:paraId="3E598AD1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44707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imponer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9BD72D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impose </w:t>
            </w:r>
          </w:p>
        </w:tc>
      </w:tr>
      <w:tr w:rsidR="0011520D" w:rsidRPr="0011520D" w14:paraId="3C27FFF8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2F3BDC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incrementar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1828C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increase </w:t>
            </w:r>
          </w:p>
        </w:tc>
      </w:tr>
      <w:tr w:rsidR="0011520D" w:rsidRPr="0011520D" w14:paraId="252E99DD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939686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inscribir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(se)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026CD1" w14:textId="0D2E44EC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enrol</w:t>
            </w:r>
          </w:p>
        </w:tc>
      </w:tr>
      <w:tr w:rsidR="0011520D" w:rsidRPr="0011520D" w14:paraId="4AF4020E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D18316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jubilarse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9EA7A1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retire  </w:t>
            </w:r>
          </w:p>
        </w:tc>
      </w:tr>
      <w:tr w:rsidR="00066536" w:rsidRPr="0011520D" w14:paraId="732C9077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AEB61F" w14:textId="23ACD418" w:rsidR="00066536" w:rsidRPr="0011520D" w:rsidRDefault="00066536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6653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jurar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DA62B" w14:textId="7E7E98CC" w:rsidR="00066536" w:rsidRPr="0011520D" w:rsidRDefault="00066536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swear</w:t>
            </w:r>
            <w:r w:rsidR="0059450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to promise</w:t>
            </w:r>
          </w:p>
        </w:tc>
      </w:tr>
      <w:tr w:rsidR="0011520D" w:rsidRPr="0011520D" w14:paraId="0E791D57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FFAA61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juzgar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38162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judge </w:t>
            </w:r>
          </w:p>
        </w:tc>
      </w:tr>
      <w:tr w:rsidR="0011520D" w:rsidRPr="0011520D" w14:paraId="59B18876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673CA4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lamentar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8E3599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regret </w:t>
            </w:r>
          </w:p>
        </w:tc>
      </w:tr>
      <w:tr w:rsidR="0011520D" w:rsidRPr="0011520D" w14:paraId="59D24BE4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CCF85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lograr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60543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achieve, to gain, to obtain </w:t>
            </w:r>
          </w:p>
        </w:tc>
      </w:tr>
      <w:tr w:rsidR="0011520D" w:rsidRPr="0011520D" w14:paraId="416A64A6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B654F9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lastRenderedPageBreak/>
              <w:t>malgastar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E6CAE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waste</w:t>
            </w:r>
          </w:p>
        </w:tc>
      </w:tr>
      <w:tr w:rsidR="0011520D" w:rsidRPr="0011520D" w14:paraId="52D0CB93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A41A6F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merecer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96DDE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deserve </w:t>
            </w:r>
          </w:p>
        </w:tc>
      </w:tr>
      <w:tr w:rsidR="0011520D" w:rsidRPr="0011520D" w14:paraId="7A4D88D4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1EB66C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obligar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4915E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force </w:t>
            </w:r>
          </w:p>
        </w:tc>
      </w:tr>
      <w:tr w:rsidR="0011520D" w:rsidRPr="0011520D" w14:paraId="704CCF9E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87188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oponer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C532C9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oppose </w:t>
            </w:r>
          </w:p>
        </w:tc>
      </w:tr>
      <w:tr w:rsidR="0011520D" w:rsidRPr="0011520D" w14:paraId="25297C61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C5DFC7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permanecer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26A70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stay, to remain  </w:t>
            </w:r>
          </w:p>
        </w:tc>
      </w:tr>
      <w:tr w:rsidR="0011520D" w:rsidRPr="0011520D" w14:paraId="08CEB1E3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95615E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precedir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C51B9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predict</w:t>
            </w:r>
          </w:p>
        </w:tc>
      </w:tr>
      <w:tr w:rsidR="0011520D" w:rsidRPr="0011520D" w14:paraId="1847B911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8B157F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presenciar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C4A6A3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witness</w:t>
            </w:r>
          </w:p>
        </w:tc>
      </w:tr>
      <w:tr w:rsidR="0011520D" w:rsidRPr="0011520D" w14:paraId="24ED5675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9384C4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quebrar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590089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break</w:t>
            </w:r>
          </w:p>
        </w:tc>
      </w:tr>
      <w:tr w:rsidR="0011520D" w:rsidRPr="0011520D" w14:paraId="7DB28292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1A9C5F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rechazar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EDC87E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decline, to refuse</w:t>
            </w:r>
          </w:p>
        </w:tc>
      </w:tr>
      <w:tr w:rsidR="0011520D" w:rsidRPr="0011520D" w14:paraId="69E8837B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4807FC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reconocer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672C96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recognise, to acknowledge </w:t>
            </w:r>
          </w:p>
        </w:tc>
      </w:tr>
      <w:tr w:rsidR="0011520D" w:rsidRPr="0011520D" w14:paraId="1B206F00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08E8E5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resultar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DB5031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result, to turn out </w:t>
            </w:r>
          </w:p>
        </w:tc>
      </w:tr>
      <w:tr w:rsidR="0011520D" w:rsidRPr="0011520D" w14:paraId="2865CA7D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4F0C79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rodar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9E4925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film</w:t>
            </w:r>
          </w:p>
        </w:tc>
      </w:tr>
      <w:tr w:rsidR="0011520D" w:rsidRPr="0011520D" w14:paraId="660F7B84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15DDFF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rodear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F26F81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surround</w:t>
            </w:r>
          </w:p>
        </w:tc>
      </w:tr>
      <w:tr w:rsidR="0011520D" w:rsidRPr="0011520D" w14:paraId="676A7270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02669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señalar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26C7C9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signal, to point out, to show </w:t>
            </w:r>
          </w:p>
        </w:tc>
      </w:tr>
      <w:tr w:rsidR="0011520D" w:rsidRPr="0011520D" w14:paraId="2BCD0655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B52BB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situar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5A32EB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locate</w:t>
            </w:r>
          </w:p>
        </w:tc>
      </w:tr>
      <w:tr w:rsidR="0011520D" w:rsidRPr="0011520D" w14:paraId="216D6362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78A73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solicitar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B30B7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gram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apply,</w:t>
            </w:r>
            <w:proofErr w:type="gram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 request </w:t>
            </w:r>
          </w:p>
        </w:tc>
      </w:tr>
      <w:tr w:rsidR="0011520D" w:rsidRPr="0011520D" w14:paraId="6C10AC09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8A5966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subrayar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94A41A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underline, to emphasise </w:t>
            </w:r>
          </w:p>
        </w:tc>
      </w:tr>
      <w:tr w:rsidR="0011520D" w:rsidRPr="0011520D" w14:paraId="1435558A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A4BC98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superar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E3FFA5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overcome </w:t>
            </w:r>
          </w:p>
        </w:tc>
      </w:tr>
      <w:tr w:rsidR="0011520D" w:rsidRPr="0011520D" w14:paraId="13968505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1F472D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suponer</w:t>
            </w:r>
            <w:proofErr w:type="spell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FA8475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gram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suppose,</w:t>
            </w:r>
            <w:proofErr w:type="gramEnd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 assume </w:t>
            </w:r>
          </w:p>
        </w:tc>
      </w:tr>
      <w:tr w:rsidR="0011520D" w:rsidRPr="0011520D" w14:paraId="4FCAFC83" w14:textId="77777777" w:rsidTr="00935724">
        <w:trPr>
          <w:trHeight w:val="320"/>
          <w:jc w:val="center"/>
        </w:trPr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79C592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ubicar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9D20B9" w14:textId="77777777" w:rsidR="0011520D" w:rsidRPr="0011520D" w:rsidRDefault="0011520D" w:rsidP="0011520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11520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place</w:t>
            </w:r>
          </w:p>
        </w:tc>
      </w:tr>
    </w:tbl>
    <w:p w14:paraId="05173CD6" w14:textId="77777777" w:rsidR="00FC40ED" w:rsidRDefault="00FC40ED">
      <w:pPr>
        <w:rPr>
          <w:lang w:val="mi-NZ"/>
        </w:rPr>
      </w:pPr>
    </w:p>
    <w:p w14:paraId="2C705351" w14:textId="77777777" w:rsidR="00F12CB7" w:rsidRDefault="00F12CB7" w:rsidP="009365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</w:pPr>
    </w:p>
    <w:p w14:paraId="2EB594BE" w14:textId="77777777" w:rsidR="00474A52" w:rsidRDefault="00474A52" w:rsidP="009365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474A52" w:rsidSect="00FC40ED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118"/>
      </w:tblGrid>
      <w:tr w:rsidR="00001875" w:rsidRPr="00001875" w14:paraId="4A1C58CA" w14:textId="77777777" w:rsidTr="00C27E26">
        <w:trPr>
          <w:trHeight w:val="320"/>
          <w:jc w:val="center"/>
        </w:trPr>
        <w:tc>
          <w:tcPr>
            <w:tcW w:w="4976" w:type="dxa"/>
            <w:gridSpan w:val="2"/>
            <w:shd w:val="clear" w:color="auto" w:fill="auto"/>
            <w:noWrap/>
            <w:vAlign w:val="center"/>
            <w:hideMark/>
          </w:tcPr>
          <w:p w14:paraId="75474483" w14:textId="77777777" w:rsidR="00001875" w:rsidRPr="00001875" w:rsidRDefault="00001875" w:rsidP="009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Adjectives and adverbs</w:t>
            </w:r>
          </w:p>
        </w:tc>
      </w:tr>
      <w:tr w:rsidR="00001875" w:rsidRPr="00001875" w14:paraId="18457292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3C871952" w14:textId="77777777" w:rsidR="00001875" w:rsidRPr="00001875" w:rsidRDefault="00001875" w:rsidP="009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5E333C2" w14:textId="77777777" w:rsidR="00001875" w:rsidRPr="00001875" w:rsidRDefault="00001875" w:rsidP="00936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001875" w:rsidRPr="00001875" w14:paraId="4867A228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3B48FD64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ajeno</w:t>
            </w:r>
            <w:proofErr w:type="spellEnd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A2DC190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belonging to somebody else </w:t>
            </w:r>
          </w:p>
        </w:tc>
      </w:tr>
      <w:tr w:rsidR="00001875" w:rsidRPr="00001875" w14:paraId="7B1F6D64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4AC4A149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apenas</w:t>
            </w:r>
            <w:proofErr w:type="spellEnd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46C55AB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hardly, scarcely </w:t>
            </w:r>
          </w:p>
        </w:tc>
      </w:tr>
      <w:tr w:rsidR="00001875" w:rsidRPr="00001875" w14:paraId="573A8E1F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7FB4814C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confundido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AD13712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confused</w:t>
            </w:r>
          </w:p>
        </w:tc>
      </w:tr>
      <w:tr w:rsidR="00001875" w:rsidRPr="00001875" w14:paraId="0DDCDAD2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7C6B1A44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conservador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3DBAF32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conservative</w:t>
            </w:r>
          </w:p>
        </w:tc>
      </w:tr>
      <w:tr w:rsidR="00001875" w:rsidRPr="00001875" w14:paraId="2885EEE6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6CC372F8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conveniente</w:t>
            </w:r>
            <w:proofErr w:type="spellEnd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11E7547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useful </w:t>
            </w:r>
          </w:p>
        </w:tc>
      </w:tr>
      <w:tr w:rsidR="00001875" w:rsidRPr="00001875" w14:paraId="12A5FA30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352AB9AF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cualquier</w:t>
            </w:r>
            <w:proofErr w:type="spellEnd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3223708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any </w:t>
            </w:r>
          </w:p>
        </w:tc>
      </w:tr>
      <w:tr w:rsidR="00001875" w:rsidRPr="00001875" w14:paraId="6AF0E5A1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047BB378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destacado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8A0C6A2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outstanding, prominent</w:t>
            </w:r>
          </w:p>
        </w:tc>
      </w:tr>
      <w:tr w:rsidR="002D08FF" w:rsidRPr="00001875" w14:paraId="69575F4D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2F4576E5" w14:textId="054E2E17" w:rsidR="002D08FF" w:rsidRPr="00001875" w:rsidRDefault="002D08FF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D08F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dondequiera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16EEFC72" w14:textId="4525D1CC" w:rsidR="002D08FF" w:rsidRPr="00001875" w:rsidRDefault="001445D1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wherever</w:t>
            </w:r>
          </w:p>
        </w:tc>
      </w:tr>
      <w:tr w:rsidR="00001875" w:rsidRPr="00001875" w14:paraId="18E9DDAF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36A634D8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disponible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14616EA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available </w:t>
            </w:r>
          </w:p>
        </w:tc>
      </w:tr>
      <w:tr w:rsidR="00001875" w:rsidRPr="00001875" w14:paraId="3C18A1A0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5EEA51C6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dispuesto</w:t>
            </w:r>
            <w:proofErr w:type="spellEnd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E4FF28B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disposed, ready, fit, willing </w:t>
            </w:r>
          </w:p>
        </w:tc>
      </w:tr>
      <w:tr w:rsidR="00001875" w:rsidRPr="00001875" w14:paraId="69843E6C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17FD5CE1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duradero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DE0F0D6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 lasting</w:t>
            </w:r>
          </w:p>
        </w:tc>
      </w:tr>
      <w:tr w:rsidR="00001875" w:rsidRPr="00001875" w14:paraId="50BADBCC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115B98AB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perjudicial</w:t>
            </w:r>
            <w:proofErr w:type="spellEnd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1FC8D06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harmful </w:t>
            </w:r>
          </w:p>
        </w:tc>
      </w:tr>
      <w:tr w:rsidR="00001875" w:rsidRPr="00001875" w14:paraId="74AF49EA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2B8EF8EE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</w:t>
            </w:r>
            <w:proofErr w:type="spellEnd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cierto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6F08872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by the way </w:t>
            </w:r>
          </w:p>
        </w:tc>
      </w:tr>
      <w:tr w:rsidR="00001875" w:rsidRPr="00001875" w14:paraId="4547F3C7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03B3814F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previo</w:t>
            </w:r>
            <w:proofErr w:type="spellEnd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8746B60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previous </w:t>
            </w:r>
          </w:p>
        </w:tc>
      </w:tr>
      <w:tr w:rsidR="00001875" w:rsidRPr="00001875" w14:paraId="142EC21A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14:paraId="745FF215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semejante</w:t>
            </w:r>
            <w:proofErr w:type="spellEnd"/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FD6F2D6" w14:textId="77777777" w:rsidR="00001875" w:rsidRPr="00001875" w:rsidRDefault="00001875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similar, like, such as</w:t>
            </w:r>
          </w:p>
        </w:tc>
      </w:tr>
      <w:tr w:rsidR="003E5724" w:rsidRPr="00001875" w14:paraId="534398F0" w14:textId="77777777" w:rsidTr="00C27E26">
        <w:trPr>
          <w:trHeight w:val="320"/>
          <w:jc w:val="center"/>
        </w:trPr>
        <w:tc>
          <w:tcPr>
            <w:tcW w:w="1858" w:type="dxa"/>
            <w:shd w:val="clear" w:color="auto" w:fill="auto"/>
            <w:vAlign w:val="center"/>
          </w:tcPr>
          <w:p w14:paraId="03825E96" w14:textId="7E239005" w:rsidR="003E5724" w:rsidRPr="00001875" w:rsidRDefault="003E5724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E57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siquiera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3B7359AA" w14:textId="5538DD77" w:rsidR="003E5724" w:rsidRPr="00001875" w:rsidRDefault="003E5724" w:rsidP="0000187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 least</w:t>
            </w:r>
          </w:p>
        </w:tc>
      </w:tr>
    </w:tbl>
    <w:p w14:paraId="6A6C5446" w14:textId="4F8B7783" w:rsidR="00001875" w:rsidRDefault="00001875">
      <w:pPr>
        <w:rPr>
          <w:lang w:val="mi-NZ"/>
        </w:rPr>
      </w:pPr>
    </w:p>
    <w:tbl>
      <w:tblPr>
        <w:tblW w:w="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719"/>
      </w:tblGrid>
      <w:tr w:rsidR="00926074" w:rsidRPr="00001875" w14:paraId="4F235DE3" w14:textId="77777777" w:rsidTr="00C27E26">
        <w:trPr>
          <w:trHeight w:val="320"/>
          <w:jc w:val="center"/>
        </w:trPr>
        <w:tc>
          <w:tcPr>
            <w:tcW w:w="4825" w:type="dxa"/>
            <w:gridSpan w:val="2"/>
            <w:shd w:val="clear" w:color="auto" w:fill="auto"/>
            <w:noWrap/>
            <w:vAlign w:val="center"/>
            <w:hideMark/>
          </w:tcPr>
          <w:p w14:paraId="7CB88DC3" w14:textId="44450433" w:rsidR="00926074" w:rsidRPr="00001875" w:rsidRDefault="00926074" w:rsidP="003E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</w:t>
            </w:r>
            <w:r w:rsidR="0049341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onouns</w:t>
            </w:r>
          </w:p>
        </w:tc>
      </w:tr>
      <w:tr w:rsidR="00926074" w:rsidRPr="00001875" w14:paraId="7B649B0D" w14:textId="77777777" w:rsidTr="0072576A">
        <w:trPr>
          <w:trHeight w:val="320"/>
          <w:jc w:val="center"/>
        </w:trPr>
        <w:tc>
          <w:tcPr>
            <w:tcW w:w="2106" w:type="dxa"/>
            <w:shd w:val="clear" w:color="auto" w:fill="auto"/>
            <w:noWrap/>
            <w:vAlign w:val="center"/>
            <w:hideMark/>
          </w:tcPr>
          <w:p w14:paraId="1AD5A49C" w14:textId="77777777" w:rsidR="00926074" w:rsidRPr="00001875" w:rsidRDefault="00926074" w:rsidP="003E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719" w:type="dxa"/>
            <w:shd w:val="clear" w:color="auto" w:fill="auto"/>
            <w:noWrap/>
            <w:vAlign w:val="center"/>
            <w:hideMark/>
          </w:tcPr>
          <w:p w14:paraId="1118B1AB" w14:textId="77777777" w:rsidR="00926074" w:rsidRPr="00001875" w:rsidRDefault="00926074" w:rsidP="003E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926074" w:rsidRPr="00001875" w14:paraId="1F302F69" w14:textId="77777777" w:rsidTr="0072576A">
        <w:trPr>
          <w:trHeight w:val="320"/>
          <w:jc w:val="center"/>
        </w:trPr>
        <w:tc>
          <w:tcPr>
            <w:tcW w:w="2106" w:type="dxa"/>
            <w:shd w:val="clear" w:color="auto" w:fill="auto"/>
            <w:vAlign w:val="center"/>
          </w:tcPr>
          <w:p w14:paraId="273AB974" w14:textId="62AF3885" w:rsidR="00926074" w:rsidRPr="00001875" w:rsidRDefault="00043BCB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43BC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cualquiera</w:t>
            </w:r>
            <w:proofErr w:type="spellEnd"/>
          </w:p>
        </w:tc>
        <w:tc>
          <w:tcPr>
            <w:tcW w:w="2719" w:type="dxa"/>
            <w:shd w:val="clear" w:color="auto" w:fill="auto"/>
            <w:vAlign w:val="center"/>
          </w:tcPr>
          <w:p w14:paraId="12E96764" w14:textId="36812A03" w:rsidR="00926074" w:rsidRPr="00001875" w:rsidRDefault="00E30D73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</w:t>
            </w:r>
            <w:r w:rsidR="00043BC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ny, anybody</w:t>
            </w:r>
          </w:p>
        </w:tc>
      </w:tr>
    </w:tbl>
    <w:p w14:paraId="6347AB82" w14:textId="67B9AE7B" w:rsidR="0011520D" w:rsidRDefault="0011520D">
      <w:pPr>
        <w:rPr>
          <w:lang w:val="mi-NZ"/>
        </w:rPr>
      </w:pPr>
    </w:p>
    <w:tbl>
      <w:tblPr>
        <w:tblW w:w="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725"/>
      </w:tblGrid>
      <w:tr w:rsidR="0096752C" w:rsidRPr="00001875" w14:paraId="4D632559" w14:textId="77777777" w:rsidTr="00C27E26">
        <w:trPr>
          <w:trHeight w:val="320"/>
          <w:jc w:val="center"/>
        </w:trPr>
        <w:tc>
          <w:tcPr>
            <w:tcW w:w="4825" w:type="dxa"/>
            <w:gridSpan w:val="2"/>
            <w:shd w:val="clear" w:color="auto" w:fill="auto"/>
            <w:noWrap/>
            <w:vAlign w:val="center"/>
            <w:hideMark/>
          </w:tcPr>
          <w:p w14:paraId="7955030E" w14:textId="31C38B9B" w:rsidR="0096752C" w:rsidRPr="00001875" w:rsidRDefault="0096752C" w:rsidP="003E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Prepositions</w:t>
            </w:r>
          </w:p>
        </w:tc>
      </w:tr>
      <w:tr w:rsidR="0096752C" w:rsidRPr="00001875" w14:paraId="2895A955" w14:textId="77777777" w:rsidTr="0072576A">
        <w:trPr>
          <w:trHeight w:val="320"/>
          <w:jc w:val="center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6F9CAB82" w14:textId="77777777" w:rsidR="0096752C" w:rsidRPr="00001875" w:rsidRDefault="0096752C" w:rsidP="003E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86C94CF" w14:textId="77777777" w:rsidR="0096752C" w:rsidRPr="00001875" w:rsidRDefault="0096752C" w:rsidP="003E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0187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96752C" w:rsidRPr="00001875" w14:paraId="76C18BD3" w14:textId="77777777" w:rsidTr="0072576A">
        <w:trPr>
          <w:trHeight w:val="320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108DFD72" w14:textId="03B2CAA7" w:rsidR="0096752C" w:rsidRPr="00001875" w:rsidRDefault="005104E9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104E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5104E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104E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cuanto</w:t>
            </w:r>
            <w:proofErr w:type="spellEnd"/>
            <w:r w:rsidRPr="005104E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a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240B08B" w14:textId="10D972C4" w:rsidR="0096752C" w:rsidRPr="00001875" w:rsidRDefault="005104E9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 for</w:t>
            </w:r>
          </w:p>
        </w:tc>
      </w:tr>
      <w:tr w:rsidR="0096752C" w:rsidRPr="00001875" w14:paraId="45EC0124" w14:textId="77777777" w:rsidTr="0072576A">
        <w:trPr>
          <w:trHeight w:val="320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7A1E1ADB" w14:textId="5F0BA7E5" w:rsidR="0096752C" w:rsidRPr="00001875" w:rsidRDefault="00165573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6557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sino</w:t>
            </w:r>
            <w:proofErr w:type="spellEnd"/>
          </w:p>
        </w:tc>
        <w:tc>
          <w:tcPr>
            <w:tcW w:w="2725" w:type="dxa"/>
            <w:shd w:val="clear" w:color="auto" w:fill="auto"/>
            <w:vAlign w:val="center"/>
          </w:tcPr>
          <w:p w14:paraId="6FF9317A" w14:textId="7A6C1DBE" w:rsidR="0096752C" w:rsidRPr="00001875" w:rsidRDefault="005E2A29" w:rsidP="003E57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but</w:t>
            </w:r>
          </w:p>
        </w:tc>
      </w:tr>
    </w:tbl>
    <w:p w14:paraId="03C0F1D7" w14:textId="77777777" w:rsidR="00F12CB7" w:rsidRDefault="00F12CB7">
      <w:pPr>
        <w:rPr>
          <w:lang w:val="mi-NZ"/>
        </w:rPr>
      </w:pPr>
    </w:p>
    <w:p w14:paraId="56A735FC" w14:textId="77777777" w:rsidR="00F12CB7" w:rsidRDefault="00F12CB7">
      <w:pPr>
        <w:rPr>
          <w:lang w:val="mi-NZ"/>
        </w:rPr>
      </w:pPr>
    </w:p>
    <w:p w14:paraId="06A66899" w14:textId="77777777" w:rsidR="00F12CB7" w:rsidRDefault="00F12CB7">
      <w:pPr>
        <w:rPr>
          <w:lang w:val="mi-NZ"/>
        </w:rPr>
      </w:pPr>
    </w:p>
    <w:p w14:paraId="5B5A83C9" w14:textId="77777777" w:rsidR="00F14936" w:rsidRDefault="00F14936">
      <w:pPr>
        <w:rPr>
          <w:lang w:val="mi-NZ"/>
        </w:rPr>
      </w:pPr>
    </w:p>
    <w:p w14:paraId="6B2E2370" w14:textId="77777777" w:rsidR="00F12CB7" w:rsidRDefault="00F12CB7">
      <w:pPr>
        <w:rPr>
          <w:lang w:val="mi-NZ"/>
        </w:rPr>
      </w:pPr>
    </w:p>
    <w:p w14:paraId="350EBC29" w14:textId="77777777" w:rsidR="00F12CB7" w:rsidRDefault="00F12CB7">
      <w:pPr>
        <w:rPr>
          <w:lang w:val="mi-NZ"/>
        </w:rPr>
      </w:pPr>
    </w:p>
    <w:p w14:paraId="07180615" w14:textId="77777777" w:rsidR="00F12CB7" w:rsidRDefault="00F12CB7">
      <w:pPr>
        <w:rPr>
          <w:lang w:val="mi-NZ"/>
        </w:rPr>
        <w:sectPr w:rsidR="00F12CB7" w:rsidSect="00F12C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3CCF80E" w14:textId="77777777" w:rsidR="0096752C" w:rsidRPr="00FC40ED" w:rsidRDefault="0096752C">
      <w:pPr>
        <w:rPr>
          <w:lang w:val="mi-NZ"/>
        </w:rPr>
      </w:pPr>
    </w:p>
    <w:sectPr w:rsidR="0096752C" w:rsidRPr="00FC40ED" w:rsidSect="00F12CB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CF58" w14:textId="77777777" w:rsidR="00BF043F" w:rsidRDefault="00BF043F" w:rsidP="00BF043F">
      <w:pPr>
        <w:spacing w:after="0" w:line="240" w:lineRule="auto"/>
      </w:pPr>
      <w:r>
        <w:separator/>
      </w:r>
    </w:p>
  </w:endnote>
  <w:endnote w:type="continuationSeparator" w:id="0">
    <w:p w14:paraId="330F5523" w14:textId="77777777" w:rsidR="00BF043F" w:rsidRDefault="00BF043F" w:rsidP="00BF043F">
      <w:pPr>
        <w:spacing w:after="0" w:line="240" w:lineRule="auto"/>
      </w:pPr>
      <w:r>
        <w:continuationSeparator/>
      </w:r>
    </w:p>
  </w:endnote>
  <w:endnote w:type="continuationNotice" w:id="1">
    <w:p w14:paraId="2CA98A16" w14:textId="77777777" w:rsidR="0011395C" w:rsidRDefault="00113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7E2B" w14:textId="73CE64C3" w:rsidR="00BF043F" w:rsidRPr="00BF043F" w:rsidRDefault="00BF043F">
    <w:pPr>
      <w:pStyle w:val="Footer"/>
      <w:rPr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FFC7A02" wp14:editId="2EC3CA97">
              <wp:simplePos x="0" y="0"/>
              <wp:positionH relativeFrom="column">
                <wp:posOffset>1778000</wp:posOffset>
              </wp:positionH>
              <wp:positionV relativeFrom="paragraph">
                <wp:posOffset>36615</wp:posOffset>
              </wp:positionV>
              <wp:extent cx="2360930" cy="266065"/>
              <wp:effectExtent l="0" t="0" r="8890" b="63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5860B" w14:textId="42BC4626" w:rsidR="00BF043F" w:rsidRPr="00CD2329" w:rsidRDefault="00BF043F" w:rsidP="00BF043F">
                          <w:pPr>
                            <w:jc w:val="center"/>
                            <w:rPr>
                              <w:lang w:val="mi-NZ"/>
                            </w:rPr>
                          </w:pPr>
                          <w:proofErr w:type="spellStart"/>
                          <w:r>
                            <w:rPr>
                              <w:lang w:val="mi-NZ"/>
                            </w:rPr>
                            <w:t>Level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 3 </w:t>
                          </w:r>
                          <w:proofErr w:type="spellStart"/>
                          <w:r>
                            <w:rPr>
                              <w:lang w:val="mi-NZ"/>
                            </w:rPr>
                            <w:t>Vocab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lang w:val="mi-NZ"/>
                            </w:rPr>
                            <w:t>Page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 </w:t>
                          </w:r>
                          <w:r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Pr="00CD2329">
                            <w:rPr>
                              <w:lang w:val="mi-NZ"/>
                            </w:rPr>
                            <w:fldChar w:fldCharType="separate"/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C7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pt;margin-top:2.9pt;width:185.9pt;height:20.9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PQ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" stroked="f">
              <v:textbox>
                <w:txbxContent>
                  <w:p w14:paraId="38C5860B" w14:textId="42BC4626" w:rsidR="00BF043F" w:rsidRPr="00CD2329" w:rsidRDefault="00BF043F" w:rsidP="00BF043F">
                    <w:pPr>
                      <w:jc w:val="center"/>
                      <w:rPr>
                        <w:lang w:val="mi-NZ"/>
                      </w:rPr>
                    </w:pPr>
                    <w:proofErr w:type="spellStart"/>
                    <w:r>
                      <w:rPr>
                        <w:lang w:val="mi-NZ"/>
                      </w:rPr>
                      <w:t>Level</w:t>
                    </w:r>
                    <w:proofErr w:type="spellEnd"/>
                    <w:r>
                      <w:rPr>
                        <w:lang w:val="mi-NZ"/>
                      </w:rPr>
                      <w:t xml:space="preserve"> 3 </w:t>
                    </w:r>
                    <w:proofErr w:type="spellStart"/>
                    <w:r>
                      <w:rPr>
                        <w:lang w:val="mi-NZ"/>
                      </w:rPr>
                      <w:t>Vocab</w:t>
                    </w:r>
                    <w:proofErr w:type="spellEnd"/>
                    <w:r>
                      <w:rPr>
                        <w:lang w:val="mi-NZ"/>
                      </w:rPr>
                      <w:t xml:space="preserve">: </w:t>
                    </w:r>
                    <w:proofErr w:type="spellStart"/>
                    <w:r>
                      <w:rPr>
                        <w:lang w:val="mi-NZ"/>
                      </w:rPr>
                      <w:t>Page</w:t>
                    </w:r>
                    <w:proofErr w:type="spellEnd"/>
                    <w:r>
                      <w:rPr>
                        <w:lang w:val="mi-NZ"/>
                      </w:rPr>
                      <w:t xml:space="preserve"> </w:t>
                    </w:r>
                    <w:r w:rsidRPr="00CD2329">
                      <w:rPr>
                        <w:lang w:val="mi-NZ"/>
                      </w:rPr>
                      <w:fldChar w:fldCharType="begin"/>
                    </w:r>
                    <w:r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Pr="00CD2329">
                      <w:rPr>
                        <w:lang w:val="mi-NZ"/>
                      </w:rPr>
                      <w:fldChar w:fldCharType="separate"/>
                    </w:r>
                    <w:r w:rsidRPr="00CD2329">
                      <w:rPr>
                        <w:noProof/>
                        <w:lang w:val="mi-NZ"/>
                      </w:rPr>
                      <w:t>1</w:t>
                    </w:r>
                    <w:r w:rsidRPr="00CD2329"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A3E56" w14:textId="77777777" w:rsidR="00BF043F" w:rsidRDefault="00BF043F" w:rsidP="00BF043F">
      <w:pPr>
        <w:spacing w:after="0" w:line="240" w:lineRule="auto"/>
      </w:pPr>
      <w:r>
        <w:separator/>
      </w:r>
    </w:p>
  </w:footnote>
  <w:footnote w:type="continuationSeparator" w:id="0">
    <w:p w14:paraId="50D8FE41" w14:textId="77777777" w:rsidR="00BF043F" w:rsidRDefault="00BF043F" w:rsidP="00BF043F">
      <w:pPr>
        <w:spacing w:after="0" w:line="240" w:lineRule="auto"/>
      </w:pPr>
      <w:r>
        <w:continuationSeparator/>
      </w:r>
    </w:p>
  </w:footnote>
  <w:footnote w:type="continuationNotice" w:id="1">
    <w:p w14:paraId="08F92D0C" w14:textId="77777777" w:rsidR="0011395C" w:rsidRDefault="001139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40ED"/>
    <w:rsid w:val="00001875"/>
    <w:rsid w:val="00043BCB"/>
    <w:rsid w:val="00066536"/>
    <w:rsid w:val="000E70BB"/>
    <w:rsid w:val="0011395C"/>
    <w:rsid w:val="0011520D"/>
    <w:rsid w:val="00121CA8"/>
    <w:rsid w:val="001445D1"/>
    <w:rsid w:val="00165573"/>
    <w:rsid w:val="001959D4"/>
    <w:rsid w:val="001D299E"/>
    <w:rsid w:val="00255E22"/>
    <w:rsid w:val="002D08FF"/>
    <w:rsid w:val="00370229"/>
    <w:rsid w:val="0038196D"/>
    <w:rsid w:val="0038368D"/>
    <w:rsid w:val="00392FF6"/>
    <w:rsid w:val="003E5724"/>
    <w:rsid w:val="003E7838"/>
    <w:rsid w:val="00426400"/>
    <w:rsid w:val="00474A52"/>
    <w:rsid w:val="00493418"/>
    <w:rsid w:val="005104E9"/>
    <w:rsid w:val="00550ED2"/>
    <w:rsid w:val="00594508"/>
    <w:rsid w:val="005E2A29"/>
    <w:rsid w:val="00635C32"/>
    <w:rsid w:val="00680725"/>
    <w:rsid w:val="0072576A"/>
    <w:rsid w:val="00750116"/>
    <w:rsid w:val="007532A3"/>
    <w:rsid w:val="007606C2"/>
    <w:rsid w:val="007F6C47"/>
    <w:rsid w:val="00806C60"/>
    <w:rsid w:val="008D7358"/>
    <w:rsid w:val="008F1692"/>
    <w:rsid w:val="00926074"/>
    <w:rsid w:val="00935724"/>
    <w:rsid w:val="009365C8"/>
    <w:rsid w:val="0096752C"/>
    <w:rsid w:val="00A438DE"/>
    <w:rsid w:val="00A611DB"/>
    <w:rsid w:val="00A72418"/>
    <w:rsid w:val="00A90F27"/>
    <w:rsid w:val="00AE11AC"/>
    <w:rsid w:val="00B13895"/>
    <w:rsid w:val="00B71483"/>
    <w:rsid w:val="00B878AE"/>
    <w:rsid w:val="00BD709F"/>
    <w:rsid w:val="00BF043F"/>
    <w:rsid w:val="00C27E26"/>
    <w:rsid w:val="00CB5746"/>
    <w:rsid w:val="00CF52C3"/>
    <w:rsid w:val="00DB5351"/>
    <w:rsid w:val="00DF26C0"/>
    <w:rsid w:val="00E30D73"/>
    <w:rsid w:val="00EA0918"/>
    <w:rsid w:val="00F12CB7"/>
    <w:rsid w:val="00F14936"/>
    <w:rsid w:val="00FA4C95"/>
    <w:rsid w:val="00FA6DE2"/>
    <w:rsid w:val="00FC40ED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6ABCC3"/>
  <w15:chartTrackingRefBased/>
  <w15:docId w15:val="{ACE96F6F-02D9-4419-9AAD-24117CEF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0E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0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0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0E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0E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0E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0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0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0E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C4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0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0E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0ED"/>
    <w:rPr>
      <w:b/>
      <w:bCs/>
      <w:smallCaps/>
      <w:color w:val="365F9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95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D4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7606C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3F"/>
  </w:style>
  <w:style w:type="paragraph" w:styleId="Footer">
    <w:name w:val="footer"/>
    <w:basedOn w:val="Normal"/>
    <w:link w:val="FooterChar"/>
    <w:uiPriority w:val="99"/>
    <w:unhideWhenUsed/>
    <w:rsid w:val="00BF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spanish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719</Words>
  <Characters>4104</Characters>
  <Application>Microsoft Office Word</Application>
  <DocSecurity>0</DocSecurity>
  <Lines>34</Lines>
  <Paragraphs>9</Paragraphs>
  <ScaleCrop>false</ScaleCrop>
  <Company>Wellington Girls' College</Company>
  <LinksUpToDate>false</LinksUpToDate>
  <CharactersWithSpaces>4814</CharactersWithSpaces>
  <SharedDoc>false</SharedDoc>
  <HLinks>
    <vt:vector size="6" baseType="variant">
      <vt:variant>
        <vt:i4>7471141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https://ncea.education.govt.nz/learning-languages/spanish?view=teaching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Peter McClymont</cp:lastModifiedBy>
  <cp:revision>48</cp:revision>
  <cp:lastPrinted>2025-02-12T03:42:00Z</cp:lastPrinted>
  <dcterms:created xsi:type="dcterms:W3CDTF">2025-02-07T21:28:00Z</dcterms:created>
  <dcterms:modified xsi:type="dcterms:W3CDTF">2025-02-12T03:42:00Z</dcterms:modified>
</cp:coreProperties>
</file>